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332357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332357">
        <w:rPr>
          <w:rFonts w:eastAsia="Times New Roman"/>
          <w:bCs/>
          <w:sz w:val="24"/>
          <w:szCs w:val="24"/>
        </w:rPr>
        <w:t>СВЕДЕНИЯ</w:t>
      </w:r>
    </w:p>
    <w:p w:rsidR="00220534" w:rsidRPr="00332357" w:rsidRDefault="00220534" w:rsidP="00220534">
      <w:pPr>
        <w:jc w:val="center"/>
        <w:rPr>
          <w:sz w:val="24"/>
          <w:szCs w:val="24"/>
        </w:rPr>
      </w:pPr>
      <w:r w:rsidRPr="00332357">
        <w:rPr>
          <w:sz w:val="24"/>
          <w:szCs w:val="24"/>
        </w:rPr>
        <w:t>о доходах, расходах, об имуществе и обязательств</w:t>
      </w:r>
      <w:r w:rsidR="00300504" w:rsidRPr="00332357">
        <w:rPr>
          <w:sz w:val="24"/>
          <w:szCs w:val="24"/>
        </w:rPr>
        <w:t>ах имущественного характера лиц</w:t>
      </w:r>
      <w:r w:rsidRPr="00332357">
        <w:rPr>
          <w:sz w:val="24"/>
          <w:szCs w:val="24"/>
        </w:rPr>
        <w:t>,</w:t>
      </w:r>
    </w:p>
    <w:p w:rsidR="00220534" w:rsidRPr="00332357" w:rsidRDefault="00220534" w:rsidP="00220534">
      <w:pPr>
        <w:jc w:val="center"/>
        <w:rPr>
          <w:sz w:val="24"/>
          <w:szCs w:val="24"/>
        </w:rPr>
      </w:pPr>
      <w:r w:rsidRPr="00332357">
        <w:rPr>
          <w:sz w:val="24"/>
          <w:szCs w:val="24"/>
        </w:rPr>
        <w:t>замещающ</w:t>
      </w:r>
      <w:r w:rsidR="00300504" w:rsidRPr="00332357">
        <w:rPr>
          <w:sz w:val="24"/>
          <w:szCs w:val="24"/>
        </w:rPr>
        <w:t>их</w:t>
      </w:r>
      <w:r w:rsidRPr="00332357">
        <w:rPr>
          <w:sz w:val="24"/>
          <w:szCs w:val="24"/>
        </w:rPr>
        <w:t xml:space="preserve"> муниципальн</w:t>
      </w:r>
      <w:r w:rsidR="00187E13" w:rsidRPr="00332357">
        <w:rPr>
          <w:sz w:val="24"/>
          <w:szCs w:val="24"/>
        </w:rPr>
        <w:t>ые</w:t>
      </w:r>
      <w:r w:rsidRPr="00332357">
        <w:rPr>
          <w:sz w:val="24"/>
          <w:szCs w:val="24"/>
        </w:rPr>
        <w:t xml:space="preserve"> должност</w:t>
      </w:r>
      <w:r w:rsidR="00187E13" w:rsidRPr="00332357">
        <w:rPr>
          <w:sz w:val="24"/>
          <w:szCs w:val="24"/>
        </w:rPr>
        <w:t>и</w:t>
      </w:r>
      <w:r w:rsidRPr="00332357">
        <w:rPr>
          <w:sz w:val="24"/>
          <w:szCs w:val="24"/>
        </w:rPr>
        <w:t xml:space="preserve"> и лиц</w:t>
      </w:r>
      <w:r w:rsidR="001229B8" w:rsidRPr="00332357">
        <w:rPr>
          <w:sz w:val="24"/>
          <w:szCs w:val="24"/>
        </w:rPr>
        <w:t>а</w:t>
      </w:r>
      <w:r w:rsidRPr="00332357">
        <w:rPr>
          <w:sz w:val="24"/>
          <w:szCs w:val="24"/>
        </w:rPr>
        <w:t>, замещающ</w:t>
      </w:r>
      <w:r w:rsidR="001229B8" w:rsidRPr="00332357">
        <w:rPr>
          <w:sz w:val="24"/>
          <w:szCs w:val="24"/>
        </w:rPr>
        <w:t>его</w:t>
      </w:r>
      <w:r w:rsidRPr="00332357">
        <w:rPr>
          <w:sz w:val="24"/>
          <w:szCs w:val="24"/>
        </w:rPr>
        <w:t xml:space="preserve"> должност</w:t>
      </w:r>
      <w:r w:rsidR="00187E13" w:rsidRPr="00332357">
        <w:rPr>
          <w:sz w:val="24"/>
          <w:szCs w:val="24"/>
        </w:rPr>
        <w:t>ь</w:t>
      </w:r>
      <w:r w:rsidRPr="00332357">
        <w:rPr>
          <w:sz w:val="24"/>
          <w:szCs w:val="24"/>
        </w:rPr>
        <w:t xml:space="preserve"> муниципальной службы</w:t>
      </w:r>
    </w:p>
    <w:p w:rsidR="00220534" w:rsidRPr="00332357" w:rsidRDefault="00220534" w:rsidP="00220534">
      <w:pPr>
        <w:jc w:val="center"/>
        <w:rPr>
          <w:sz w:val="24"/>
          <w:szCs w:val="24"/>
        </w:rPr>
      </w:pPr>
      <w:r w:rsidRPr="00332357">
        <w:rPr>
          <w:sz w:val="24"/>
          <w:szCs w:val="24"/>
        </w:rPr>
        <w:t>в</w:t>
      </w:r>
      <w:r w:rsidR="00187E13" w:rsidRPr="00332357">
        <w:rPr>
          <w:sz w:val="24"/>
          <w:szCs w:val="24"/>
        </w:rPr>
        <w:t xml:space="preserve"> </w:t>
      </w:r>
      <w:r w:rsidR="001229B8" w:rsidRPr="00332357">
        <w:rPr>
          <w:sz w:val="24"/>
          <w:szCs w:val="24"/>
        </w:rPr>
        <w:t xml:space="preserve">органах местного самоуправления </w:t>
      </w:r>
      <w:r w:rsidR="00B72393" w:rsidRPr="00332357">
        <w:rPr>
          <w:sz w:val="24"/>
          <w:szCs w:val="24"/>
        </w:rPr>
        <w:t>Сардекбаш</w:t>
      </w:r>
      <w:r w:rsidR="00CE0FB1" w:rsidRPr="00332357">
        <w:rPr>
          <w:sz w:val="24"/>
          <w:szCs w:val="24"/>
        </w:rPr>
        <w:t>ского</w:t>
      </w:r>
      <w:r w:rsidR="00187E13" w:rsidRPr="00332357">
        <w:rPr>
          <w:sz w:val="24"/>
          <w:szCs w:val="24"/>
        </w:rPr>
        <w:t xml:space="preserve"> </w:t>
      </w:r>
      <w:r w:rsidR="00D14F5A" w:rsidRPr="00332357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332357" w:rsidRDefault="00220534" w:rsidP="00220534">
      <w:pPr>
        <w:jc w:val="center"/>
        <w:rPr>
          <w:sz w:val="24"/>
          <w:szCs w:val="24"/>
        </w:rPr>
      </w:pPr>
      <w:r w:rsidRPr="00332357">
        <w:rPr>
          <w:sz w:val="24"/>
          <w:szCs w:val="24"/>
        </w:rPr>
        <w:t>(за отчетный финансовый год с 1 января 201</w:t>
      </w:r>
      <w:r w:rsidR="00300504" w:rsidRPr="00332357">
        <w:rPr>
          <w:sz w:val="24"/>
          <w:szCs w:val="24"/>
        </w:rPr>
        <w:t>5</w:t>
      </w:r>
      <w:r w:rsidRPr="00332357">
        <w:rPr>
          <w:sz w:val="24"/>
          <w:szCs w:val="24"/>
        </w:rPr>
        <w:t xml:space="preserve"> года по 31 декабря 201</w:t>
      </w:r>
      <w:r w:rsidR="00300504" w:rsidRPr="00332357">
        <w:rPr>
          <w:sz w:val="24"/>
          <w:szCs w:val="24"/>
        </w:rPr>
        <w:t>5</w:t>
      </w:r>
      <w:r w:rsidRPr="00332357">
        <w:rPr>
          <w:sz w:val="24"/>
          <w:szCs w:val="24"/>
        </w:rPr>
        <w:t xml:space="preserve"> года)</w:t>
      </w:r>
    </w:p>
    <w:p w:rsidR="00EF3774" w:rsidRPr="00332357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04"/>
        <w:gridCol w:w="1648"/>
        <w:gridCol w:w="1166"/>
        <w:gridCol w:w="1091"/>
        <w:gridCol w:w="1262"/>
        <w:gridCol w:w="1005"/>
        <w:gridCol w:w="11"/>
        <w:gridCol w:w="1093"/>
        <w:gridCol w:w="1218"/>
        <w:gridCol w:w="1451"/>
        <w:gridCol w:w="1026"/>
      </w:tblGrid>
      <w:tr w:rsidR="004D7C60" w:rsidRPr="00332357" w:rsidTr="00FF5D13">
        <w:tc>
          <w:tcPr>
            <w:tcW w:w="1526" w:type="dxa"/>
            <w:vMerge w:val="restart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32357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332357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332357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332357" w:rsidRDefault="008809E2" w:rsidP="00FF5D1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332357" w:rsidRDefault="008809E2" w:rsidP="00FF5D13">
            <w:pPr>
              <w:ind w:right="-108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09" w:type="dxa"/>
            <w:gridSpan w:val="4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332357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371" w:type="dxa"/>
            <w:gridSpan w:val="4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332357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218" w:type="dxa"/>
            <w:vMerge w:val="restart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>Транспортные</w:t>
            </w:r>
            <w:r w:rsidRPr="00332357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1" w:type="dxa"/>
            <w:vMerge w:val="restart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332357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332357">
              <w:rPr>
                <w:rFonts w:eastAsia="Times New Roman"/>
                <w:spacing w:val="-14"/>
                <w:w w:val="86"/>
              </w:rPr>
              <w:t>(руб.)</w:t>
            </w:r>
            <w:r w:rsidRPr="00332357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026" w:type="dxa"/>
            <w:vMerge w:val="restart"/>
          </w:tcPr>
          <w:p w:rsidR="00220534" w:rsidRPr="00332357" w:rsidRDefault="00220534" w:rsidP="00FF5D1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332357" w:rsidRDefault="00220534" w:rsidP="00FF5D1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332357" w:rsidRDefault="00220534" w:rsidP="00FF5D1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332357" w:rsidRDefault="008809E2" w:rsidP="00FF5D13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D95559" w:rsidRPr="00332357" w:rsidTr="00FF5D13">
        <w:tc>
          <w:tcPr>
            <w:tcW w:w="1526" w:type="dxa"/>
            <w:vMerge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66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91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62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16" w:type="dxa"/>
            <w:gridSpan w:val="2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93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18" w:type="dxa"/>
            <w:vMerge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26" w:type="dxa"/>
            <w:vMerge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D39AA" w:rsidRPr="00332357" w:rsidTr="00FF5D13">
        <w:trPr>
          <w:trHeight w:val="369"/>
        </w:trPr>
        <w:tc>
          <w:tcPr>
            <w:tcW w:w="1526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Набиев Ильгиз Музакирович</w:t>
            </w:r>
          </w:p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104,8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FD39AA" w:rsidRPr="00332357" w:rsidRDefault="00FD39AA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Легковой автомобиль </w:t>
            </w:r>
            <w:r w:rsidRPr="00332357">
              <w:rPr>
                <w:rFonts w:eastAsia="Times New Roman"/>
                <w:bCs/>
                <w:lang w:val="en-US"/>
              </w:rPr>
              <w:t>MAZDA</w:t>
            </w:r>
            <w:r w:rsidRPr="00332357">
              <w:rPr>
                <w:rFonts w:eastAsia="Times New Roman"/>
                <w:bCs/>
              </w:rPr>
              <w:t xml:space="preserve"> 3</w:t>
            </w:r>
            <w:r w:rsidR="00601B75" w:rsidRPr="00332357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546002.41</w:t>
            </w:r>
          </w:p>
        </w:tc>
        <w:tc>
          <w:tcPr>
            <w:tcW w:w="1026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D39AA" w:rsidRPr="00332357" w:rsidTr="00FF5D13">
        <w:trPr>
          <w:trHeight w:val="656"/>
        </w:trPr>
        <w:tc>
          <w:tcPr>
            <w:tcW w:w="15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4996,00</w:t>
            </w:r>
          </w:p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</w:p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D39AA" w:rsidRPr="00332357" w:rsidTr="00FF5D13">
        <w:trPr>
          <w:trHeight w:val="995"/>
        </w:trPr>
        <w:tc>
          <w:tcPr>
            <w:tcW w:w="15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Общая долевая ,  1/5 </w:t>
            </w: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  <w:p w:rsidR="00FD39AA" w:rsidRPr="00332357" w:rsidRDefault="00FD39AA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132000,00</w:t>
            </w: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D39AA" w:rsidRPr="00332357" w:rsidTr="00FF5D13">
        <w:trPr>
          <w:trHeight w:val="1290"/>
        </w:trPr>
        <w:tc>
          <w:tcPr>
            <w:tcW w:w="15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26400,00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B9177D" w:rsidRPr="00332357" w:rsidTr="00FF5D13">
        <w:trPr>
          <w:trHeight w:val="218"/>
        </w:trPr>
        <w:tc>
          <w:tcPr>
            <w:tcW w:w="1526" w:type="dxa"/>
            <w:vMerge w:val="restart"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B9177D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B9177D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B9177D" w:rsidRPr="00332357" w:rsidRDefault="00B9177D" w:rsidP="00FF5D13">
            <w:pPr>
              <w:jc w:val="center"/>
              <w:rPr>
                <w:rFonts w:eastAsia="Times New Roman"/>
                <w:bCs/>
              </w:rPr>
            </w:pPr>
          </w:p>
          <w:p w:rsidR="00B9177D" w:rsidRPr="00332357" w:rsidRDefault="00B9177D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B9177D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B9177D" w:rsidRPr="00332357" w:rsidRDefault="00B9177D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 w:val="restart"/>
          </w:tcPr>
          <w:p w:rsidR="00B9177D" w:rsidRPr="00332357" w:rsidRDefault="00A16BA3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-</w:t>
            </w:r>
          </w:p>
          <w:p w:rsidR="00B9177D" w:rsidRPr="00332357" w:rsidRDefault="00B9177D" w:rsidP="00FF5D13">
            <w:pPr>
              <w:rPr>
                <w:rFonts w:eastAsia="Times New Roman"/>
              </w:rPr>
            </w:pPr>
          </w:p>
          <w:p w:rsidR="00B9177D" w:rsidRPr="00332357" w:rsidRDefault="00B9177D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B9177D" w:rsidRPr="00332357" w:rsidRDefault="00D30A28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104</w:t>
            </w:r>
            <w:r w:rsidR="00B9177D" w:rsidRPr="00332357">
              <w:rPr>
                <w:rFonts w:eastAsia="Times New Roman"/>
                <w:bCs/>
                <w:sz w:val="18"/>
                <w:szCs w:val="18"/>
              </w:rPr>
              <w:t>,8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B9177D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B9177D" w:rsidRPr="00332357" w:rsidRDefault="00D30A28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271756,73</w:t>
            </w:r>
          </w:p>
        </w:tc>
        <w:tc>
          <w:tcPr>
            <w:tcW w:w="1026" w:type="dxa"/>
            <w:vMerge w:val="restart"/>
          </w:tcPr>
          <w:p w:rsidR="00B9177D" w:rsidRPr="00332357" w:rsidRDefault="0070574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B9177D" w:rsidRPr="00332357" w:rsidTr="00FF5D13">
        <w:trPr>
          <w:trHeight w:val="230"/>
        </w:trPr>
        <w:tc>
          <w:tcPr>
            <w:tcW w:w="1526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166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91" w:type="dxa"/>
            <w:vMerge/>
          </w:tcPr>
          <w:p w:rsidR="00B9177D" w:rsidRPr="00332357" w:rsidRDefault="00B9177D" w:rsidP="00FF5D13">
            <w:pPr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B9177D" w:rsidRPr="00332357" w:rsidRDefault="00D30A28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4996,00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1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26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D30A28" w:rsidRPr="00332357" w:rsidTr="00FF5D13">
        <w:trPr>
          <w:trHeight w:val="230"/>
        </w:trPr>
        <w:tc>
          <w:tcPr>
            <w:tcW w:w="1526" w:type="dxa"/>
          </w:tcPr>
          <w:p w:rsidR="00D30A28" w:rsidRPr="00332357" w:rsidRDefault="00C52F12" w:rsidP="00645659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Несовершеннолетний </w:t>
            </w:r>
            <w:r w:rsidR="00645659" w:rsidRPr="00332357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204" w:type="dxa"/>
          </w:tcPr>
          <w:p w:rsidR="00D30A28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 -</w:t>
            </w:r>
          </w:p>
        </w:tc>
        <w:tc>
          <w:tcPr>
            <w:tcW w:w="1648" w:type="dxa"/>
          </w:tcPr>
          <w:p w:rsidR="00D30A28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</w:rPr>
            </w:pP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</w:tcPr>
          <w:p w:rsidR="00D30A28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D30A28" w:rsidRPr="00332357" w:rsidRDefault="00D30A28" w:rsidP="00FF5D13">
            <w:pPr>
              <w:rPr>
                <w:rFonts w:eastAsia="Times New Roman"/>
                <w:bCs/>
              </w:rPr>
            </w:pPr>
          </w:p>
          <w:p w:rsidR="00D30A28" w:rsidRPr="00332357" w:rsidRDefault="00D30A28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</w:tcPr>
          <w:p w:rsidR="00D30A28" w:rsidRPr="00332357" w:rsidRDefault="00A16BA3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-</w:t>
            </w:r>
          </w:p>
          <w:p w:rsidR="00D30A28" w:rsidRPr="00332357" w:rsidRDefault="00D30A28" w:rsidP="00FF5D13">
            <w:pPr>
              <w:rPr>
                <w:rFonts w:eastAsia="Times New Roman"/>
              </w:rPr>
            </w:pPr>
          </w:p>
          <w:p w:rsidR="00D30A28" w:rsidRPr="00332357" w:rsidRDefault="00D30A28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Жилой дом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104,8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30A28" w:rsidRPr="00332357" w:rsidRDefault="00D30A28" w:rsidP="00FF5D1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2357">
              <w:rPr>
                <w:rFonts w:eastAsia="Times New Roman"/>
                <w:sz w:val="18"/>
                <w:szCs w:val="18"/>
              </w:rPr>
              <w:t>4996,00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Россия</w:t>
            </w:r>
          </w:p>
          <w:p w:rsidR="00D30A28" w:rsidRPr="00332357" w:rsidRDefault="00D30A28" w:rsidP="00FF5D13">
            <w:pPr>
              <w:rPr>
                <w:rFonts w:eastAsia="Times New Roman"/>
                <w:sz w:val="18"/>
                <w:szCs w:val="18"/>
              </w:rPr>
            </w:pPr>
          </w:p>
          <w:p w:rsidR="00D30A28" w:rsidRPr="00332357" w:rsidRDefault="00D30A28" w:rsidP="00FF5D13">
            <w:pPr>
              <w:rPr>
                <w:rFonts w:eastAsia="Times New Roman"/>
                <w:sz w:val="18"/>
                <w:szCs w:val="18"/>
              </w:rPr>
            </w:pPr>
            <w:r w:rsidRPr="00332357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D30A28" w:rsidRPr="00332357" w:rsidTr="00FF5D13">
        <w:trPr>
          <w:trHeight w:val="230"/>
        </w:trPr>
        <w:tc>
          <w:tcPr>
            <w:tcW w:w="1526" w:type="dxa"/>
          </w:tcPr>
          <w:p w:rsidR="00E83224" w:rsidRPr="00332357" w:rsidRDefault="00645659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Несовершеннолетний ребенок </w:t>
            </w:r>
          </w:p>
          <w:p w:rsidR="00E83224" w:rsidRPr="00332357" w:rsidRDefault="00E8322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D30A28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</w:tcPr>
          <w:p w:rsidR="00D30A28" w:rsidRPr="00332357" w:rsidRDefault="00A16BA3" w:rsidP="00A16BA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       -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</w:tcPr>
          <w:p w:rsidR="00D30A28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D30A28" w:rsidRPr="00332357" w:rsidRDefault="00D30A28" w:rsidP="00FF5D13">
            <w:pPr>
              <w:rPr>
                <w:rFonts w:eastAsia="Times New Roman"/>
                <w:bCs/>
              </w:rPr>
            </w:pPr>
          </w:p>
          <w:p w:rsidR="00D30A28" w:rsidRPr="00332357" w:rsidRDefault="00D30A28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</w:tcPr>
          <w:p w:rsidR="00D30A28" w:rsidRPr="00332357" w:rsidRDefault="00A16BA3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-</w:t>
            </w:r>
          </w:p>
          <w:p w:rsidR="00D30A28" w:rsidRPr="00332357" w:rsidRDefault="00D30A28" w:rsidP="00FF5D13">
            <w:pPr>
              <w:rPr>
                <w:rFonts w:eastAsia="Times New Roman"/>
              </w:rPr>
            </w:pPr>
          </w:p>
          <w:p w:rsidR="00D30A28" w:rsidRPr="00332357" w:rsidRDefault="00D30A28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Жилой дом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104,8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30A28" w:rsidRPr="00332357" w:rsidRDefault="00D30A28" w:rsidP="00FF5D1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2357">
              <w:rPr>
                <w:rFonts w:eastAsia="Times New Roman"/>
                <w:sz w:val="18"/>
                <w:szCs w:val="18"/>
              </w:rPr>
              <w:t>4996,00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Россия</w:t>
            </w:r>
          </w:p>
          <w:p w:rsidR="00D30A28" w:rsidRPr="00332357" w:rsidRDefault="00D30A28" w:rsidP="00FF5D13">
            <w:pPr>
              <w:rPr>
                <w:rFonts w:eastAsia="Times New Roman"/>
                <w:sz w:val="18"/>
                <w:szCs w:val="18"/>
              </w:rPr>
            </w:pPr>
          </w:p>
          <w:p w:rsidR="00D30A28" w:rsidRPr="00332357" w:rsidRDefault="00D30A28" w:rsidP="00FF5D13">
            <w:pPr>
              <w:rPr>
                <w:rFonts w:eastAsia="Times New Roman"/>
                <w:sz w:val="18"/>
                <w:szCs w:val="18"/>
              </w:rPr>
            </w:pPr>
            <w:r w:rsidRPr="00332357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B03D4" w:rsidRPr="00332357" w:rsidTr="00FF5D13">
        <w:trPr>
          <w:trHeight w:val="365"/>
        </w:trPr>
        <w:tc>
          <w:tcPr>
            <w:tcW w:w="15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lastRenderedPageBreak/>
              <w:t>Набиев Фанис Музакирович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91,9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8" w:type="dxa"/>
            <w:vMerge w:val="restart"/>
          </w:tcPr>
          <w:p w:rsidR="00AB03D4" w:rsidRPr="00332357" w:rsidRDefault="00AB03D4" w:rsidP="00FF5D13">
            <w:pPr>
              <w:jc w:val="center"/>
              <w:rPr>
                <w:rStyle w:val="FontStyle32"/>
                <w:sz w:val="20"/>
                <w:szCs w:val="20"/>
              </w:rPr>
            </w:pPr>
            <w:r w:rsidRPr="00332357">
              <w:rPr>
                <w:rFonts w:eastAsia="Times New Roman"/>
                <w:bCs/>
              </w:rPr>
              <w:t xml:space="preserve">Легковой автомобиль </w:t>
            </w:r>
            <w:r w:rsidRPr="00332357">
              <w:rPr>
                <w:rStyle w:val="FontStyle32"/>
                <w:sz w:val="20"/>
                <w:szCs w:val="20"/>
                <w:lang w:val="en-US"/>
              </w:rPr>
              <w:t>HyundaSolaris</w:t>
            </w:r>
          </w:p>
          <w:p w:rsidR="00AB03D4" w:rsidRPr="00332357" w:rsidRDefault="00AB03D4" w:rsidP="00FF5D13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AB03D4" w:rsidRPr="00332357" w:rsidRDefault="00AB03D4" w:rsidP="00FF5D13">
            <w:pPr>
              <w:jc w:val="center"/>
              <w:rPr>
                <w:rStyle w:val="FontStyle32"/>
                <w:sz w:val="20"/>
                <w:szCs w:val="20"/>
              </w:rPr>
            </w:pPr>
            <w:r w:rsidRPr="00332357">
              <w:rPr>
                <w:rStyle w:val="FontStyle32"/>
                <w:sz w:val="20"/>
                <w:szCs w:val="20"/>
              </w:rPr>
              <w:t>Трактор</w:t>
            </w:r>
            <w:r w:rsidR="00187E13" w:rsidRPr="00332357">
              <w:rPr>
                <w:rStyle w:val="FontStyle32"/>
                <w:sz w:val="20"/>
                <w:szCs w:val="20"/>
              </w:rPr>
              <w:t xml:space="preserve"> </w:t>
            </w:r>
            <w:r w:rsidRPr="00332357">
              <w:rPr>
                <w:rStyle w:val="FontStyle32"/>
                <w:sz w:val="20"/>
                <w:szCs w:val="20"/>
              </w:rPr>
              <w:t>ЮМЗ 6-Л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467314,03</w:t>
            </w:r>
          </w:p>
        </w:tc>
        <w:tc>
          <w:tcPr>
            <w:tcW w:w="10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B03D4" w:rsidRPr="00332357" w:rsidTr="00FF5D13">
        <w:trPr>
          <w:trHeight w:val="645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B01DFE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</w:t>
            </w:r>
            <w:bookmarkStart w:id="0" w:name="_GoBack"/>
            <w:bookmarkEnd w:id="0"/>
            <w:r w:rsidR="00AB03D4" w:rsidRPr="00332357">
              <w:rPr>
                <w:rFonts w:eastAsia="Times New Roman"/>
                <w:bCs/>
              </w:rPr>
              <w:t>вартира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2</w:t>
            </w:r>
            <w:r w:rsidR="0047185E">
              <w:rPr>
                <w:rFonts w:eastAsia="Times New Roman"/>
              </w:rPr>
              <w:t>7</w:t>
            </w:r>
            <w:r w:rsidRPr="00332357">
              <w:rPr>
                <w:rFonts w:eastAsia="Times New Roman"/>
              </w:rPr>
              <w:t>,9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03D4" w:rsidRPr="00332357" w:rsidTr="00FF5D13">
        <w:trPr>
          <w:trHeight w:val="1005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3264,00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03D4" w:rsidRPr="00332357" w:rsidTr="00FF5D13">
        <w:trPr>
          <w:trHeight w:val="1620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Общая долевая собственность, доля в праве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132000,00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03D4" w:rsidRPr="00332357" w:rsidTr="00FF5D13">
        <w:trPr>
          <w:trHeight w:val="340"/>
        </w:trPr>
        <w:tc>
          <w:tcPr>
            <w:tcW w:w="15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Общая долевая собственность, доля в праве 1/5</w:t>
            </w:r>
          </w:p>
        </w:tc>
        <w:tc>
          <w:tcPr>
            <w:tcW w:w="116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132 000,00</w:t>
            </w:r>
          </w:p>
        </w:tc>
        <w:tc>
          <w:tcPr>
            <w:tcW w:w="1091" w:type="dxa"/>
            <w:vMerge w:val="restart"/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91,9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237705,17</w:t>
            </w:r>
          </w:p>
        </w:tc>
        <w:tc>
          <w:tcPr>
            <w:tcW w:w="10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B03D4" w:rsidRPr="00332357" w:rsidTr="00FF5D13">
        <w:trPr>
          <w:trHeight w:val="795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3264,00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03D4" w:rsidRPr="00332357" w:rsidTr="00FF5D13">
        <w:trPr>
          <w:trHeight w:val="321"/>
        </w:trPr>
        <w:tc>
          <w:tcPr>
            <w:tcW w:w="1526" w:type="dxa"/>
            <w:vMerge w:val="restart"/>
          </w:tcPr>
          <w:p w:rsidR="00AB03D4" w:rsidRPr="00332357" w:rsidRDefault="00645659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AB03D4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  <w:bCs/>
              </w:rPr>
              <w:t>91,9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171179,07</w:t>
            </w:r>
          </w:p>
        </w:tc>
        <w:tc>
          <w:tcPr>
            <w:tcW w:w="10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B03D4" w:rsidRPr="00332357" w:rsidTr="00FF5D13">
        <w:trPr>
          <w:trHeight w:val="615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3264,00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0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Сафаргалиев Насих Шарапович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 Жилой дом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110,9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187E13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32357">
              <w:rPr>
                <w:rFonts w:eastAsia="Times New Roman"/>
                <w:color w:val="000000" w:themeColor="text1"/>
                <w:sz w:val="18"/>
                <w:szCs w:val="18"/>
              </w:rPr>
              <w:t>Легковой</w:t>
            </w:r>
            <w:r w:rsidR="00C60C61" w:rsidRPr="0033235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автомобиль  1.</w:t>
            </w:r>
            <w:r w:rsidR="00C60C61" w:rsidRPr="0033235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Chevrolet</w:t>
            </w:r>
            <w:r w:rsidRPr="0033235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C60C61" w:rsidRPr="0033235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Niva</w:t>
            </w:r>
          </w:p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3235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2) </w:t>
            </w:r>
            <w:hyperlink r:id="rId7" w:tgtFrame="_blank" w:history="1">
              <w:r w:rsidRPr="00332357">
                <w:rPr>
                  <w:rFonts w:eastAsia="Times New Roman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ВАЗ (</w:t>
              </w:r>
              <w:r w:rsidRPr="00332357">
                <w:rPr>
                  <w:rFonts w:eastAsia="Times New Roman"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Lada</w:t>
              </w:r>
              <w:r w:rsidRPr="00332357">
                <w:rPr>
                  <w:rFonts w:eastAsia="Times New Roman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) 2121 (</w:t>
              </w:r>
              <w:r w:rsidRPr="00332357">
                <w:rPr>
                  <w:rFonts w:eastAsia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4</w:t>
              </w:r>
              <w:r w:rsidRPr="00332357">
                <w:rPr>
                  <w:rFonts w:eastAsia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x</w:t>
              </w:r>
              <w:r w:rsidRPr="00332357">
                <w:rPr>
                  <w:rFonts w:eastAsia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4</w:t>
              </w:r>
              <w:r w:rsidRPr="00332357">
                <w:rPr>
                  <w:rFonts w:eastAsia="Times New Roman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)</w:t>
              </w:r>
            </w:hyperlink>
          </w:p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C60C61" w:rsidRPr="00332357" w:rsidRDefault="00C60C61" w:rsidP="00187E13">
            <w:pPr>
              <w:widowControl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33235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3) KIA Sportage 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264653,81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A16BA3">
        <w:trPr>
          <w:trHeight w:val="71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4067,73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A16BA3">
        <w:trPr>
          <w:trHeight w:val="766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индивидуального строительства)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вправе 1/5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1200,00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08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вправе 1/439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12599332,0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20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вправе 1/538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12599332,0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40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  <w:r w:rsidRPr="00332357">
              <w:rPr>
                <w:rStyle w:val="FontStyle32"/>
                <w:sz w:val="22"/>
                <w:szCs w:val="22"/>
              </w:rPr>
              <w:t>Земельные участки:</w:t>
            </w:r>
          </w:p>
          <w:p w:rsidR="00C60C61" w:rsidRPr="00332357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  <w:r w:rsidRPr="00332357">
              <w:rPr>
                <w:rStyle w:val="FontStyle32"/>
                <w:sz w:val="22"/>
                <w:szCs w:val="22"/>
              </w:rPr>
              <w:t>1) земли сельсохозяйственного назначения, для ведения сельскохозяйственного производства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вправе 1/538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12599332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Жилой дом 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110,9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223603,54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A16BA3">
        <w:trPr>
          <w:trHeight w:val="1289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Земельный участок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4067,73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A16BA3">
        <w:trPr>
          <w:trHeight w:val="1327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  <w:r w:rsidRPr="00332357">
              <w:rPr>
                <w:rStyle w:val="FontStyle32"/>
                <w:sz w:val="22"/>
                <w:szCs w:val="22"/>
              </w:rPr>
              <w:t>Земли населенных пунктов, для индивидуального жилищного строителствв</w:t>
            </w:r>
          </w:p>
          <w:p w:rsidR="00C60C61" w:rsidRPr="00332357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</w:p>
          <w:p w:rsidR="00C60C61" w:rsidRPr="00332357" w:rsidRDefault="00C60C61" w:rsidP="00FF5D13">
            <w:pPr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 праве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1200,00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5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Доля в праве 1/5</w:t>
            </w: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1200,00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Жилой дом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110,9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8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4067,73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7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Доля в праве 1/5</w:t>
            </w: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1200,00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Жилой дом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110,9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6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4067,73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40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Гараев Айнур Ильсурович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87,7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332357">
              <w:rPr>
                <w:rFonts w:eastAsia="Times New Roman"/>
                <w:bCs/>
              </w:rPr>
              <w:t>Легковой автомобиль</w:t>
            </w:r>
          </w:p>
          <w:p w:rsidR="00C60C61" w:rsidRPr="00332357" w:rsidRDefault="00C60C61" w:rsidP="00FF5D13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332357">
              <w:rPr>
                <w:bCs/>
                <w:color w:val="333333"/>
                <w:shd w:val="clear" w:color="auto" w:fill="FFFFFF"/>
              </w:rPr>
              <w:t>Chevrolet</w:t>
            </w:r>
            <w:r w:rsidRPr="00332357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32357">
              <w:rPr>
                <w:bCs/>
                <w:color w:val="333333"/>
                <w:shd w:val="clear" w:color="auto" w:fill="FFFFFF"/>
              </w:rPr>
              <w:t>NIVA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831797,17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3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2588,00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 xml:space="preserve">Россия 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6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C60C61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87,7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54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2588,00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A16BA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065AB5" w:rsidRPr="00332357" w:rsidTr="00FF5D13">
        <w:trPr>
          <w:trHeight w:val="230"/>
        </w:trPr>
        <w:tc>
          <w:tcPr>
            <w:tcW w:w="1526" w:type="dxa"/>
          </w:tcPr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Несовершеннолетний </w:t>
            </w:r>
            <w:r w:rsidRPr="00332357">
              <w:rPr>
                <w:rFonts w:eastAsia="Times New Roman"/>
                <w:bCs/>
              </w:rPr>
              <w:lastRenderedPageBreak/>
              <w:t>ребенок</w:t>
            </w:r>
          </w:p>
        </w:tc>
        <w:tc>
          <w:tcPr>
            <w:tcW w:w="2204" w:type="dxa"/>
          </w:tcPr>
          <w:p w:rsidR="00065AB5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нет</w:t>
            </w:r>
          </w:p>
        </w:tc>
        <w:tc>
          <w:tcPr>
            <w:tcW w:w="1648" w:type="dxa"/>
          </w:tcPr>
          <w:p w:rsidR="00065AB5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</w:tcPr>
          <w:p w:rsidR="00065AB5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</w:tcPr>
          <w:p w:rsidR="00065AB5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065AB5" w:rsidRPr="00332357" w:rsidRDefault="00065AB5" w:rsidP="00FF5D13">
            <w:pPr>
              <w:rPr>
                <w:rFonts w:eastAsia="Times New Roman"/>
                <w:bCs/>
              </w:rPr>
            </w:pPr>
          </w:p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 xml:space="preserve">Земельный участок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065AB5" w:rsidRPr="00332357" w:rsidRDefault="00065AB5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87,7</w:t>
            </w:r>
          </w:p>
          <w:p w:rsidR="00065AB5" w:rsidRPr="00332357" w:rsidRDefault="00065AB5" w:rsidP="00FF5D13">
            <w:pPr>
              <w:rPr>
                <w:rFonts w:eastAsia="Times New Roman"/>
              </w:rPr>
            </w:pPr>
          </w:p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lastRenderedPageBreak/>
              <w:t>2588,00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065AB5" w:rsidRPr="00332357" w:rsidRDefault="00065AB5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Роосия</w:t>
            </w:r>
          </w:p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</w:p>
          <w:p w:rsidR="00065AB5" w:rsidRPr="00332357" w:rsidRDefault="00065AB5" w:rsidP="00A16BA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lastRenderedPageBreak/>
              <w:t>Россия</w:t>
            </w:r>
          </w:p>
        </w:tc>
        <w:tc>
          <w:tcPr>
            <w:tcW w:w="1218" w:type="dxa"/>
          </w:tcPr>
          <w:p w:rsidR="00065AB5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нет</w:t>
            </w:r>
          </w:p>
        </w:tc>
        <w:tc>
          <w:tcPr>
            <w:tcW w:w="1451" w:type="dxa"/>
          </w:tcPr>
          <w:p w:rsidR="00065AB5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</w:tcPr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33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C60C61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87,7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57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2588,00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A16BA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9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Мусин Мунир Хазиахметович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праве1/2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80,7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Легковой автомобиль ВАЗ 2106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134336,94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F5D13" w:rsidRPr="00332357" w:rsidTr="00FF5D13">
        <w:trPr>
          <w:trHeight w:val="975"/>
        </w:trPr>
        <w:tc>
          <w:tcPr>
            <w:tcW w:w="15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праве1/2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3450,00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21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праве1/538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12599332,0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5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Харрасов Наил Рафаэлович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праве1/21</w:t>
            </w: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554 400,00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Легковой автомобильВИС-2345 каблук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198993,63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8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3440,00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1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праве1/21</w:t>
            </w: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554400,00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95632,76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82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3440,00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1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F5D13" w:rsidRPr="00332357" w:rsidTr="00FF5D13">
        <w:trPr>
          <w:trHeight w:val="1050"/>
        </w:trPr>
        <w:tc>
          <w:tcPr>
            <w:tcW w:w="15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3592,00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85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1718,00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82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3440,00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6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</w:t>
            </w:r>
            <w:r w:rsidRPr="00332357">
              <w:rPr>
                <w:rFonts w:eastAsia="Times New Roman"/>
                <w:bCs/>
              </w:rPr>
              <w:lastRenderedPageBreak/>
              <w:t>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нет</w:t>
            </w:r>
          </w:p>
        </w:tc>
        <w:tc>
          <w:tcPr>
            <w:tcW w:w="164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C60C61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78,9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 xml:space="preserve">Россия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54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3440,00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41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C60C61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49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3440,00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1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Мустафин Ильнар Фаррухович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  <w:bCs/>
              </w:rPr>
              <w:t>Общая доля в праве 1/4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Легковой автомобиль</w:t>
            </w:r>
            <w:r w:rsidRPr="00332357">
              <w:rPr>
                <w:rStyle w:val="FontStyle32"/>
                <w:sz w:val="20"/>
                <w:szCs w:val="20"/>
                <w:lang w:val="en-US"/>
              </w:rPr>
              <w:t>LadaGranta</w:t>
            </w:r>
            <w:r w:rsidRPr="00332357">
              <w:rPr>
                <w:rStyle w:val="FontStyle32"/>
                <w:sz w:val="20"/>
                <w:szCs w:val="20"/>
              </w:rPr>
              <w:t xml:space="preserve">  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735"/>
        </w:trPr>
        <w:tc>
          <w:tcPr>
            <w:tcW w:w="15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1/4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4990,63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63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Супруга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C60C61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93973,50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C60C61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    -</w:t>
            </w:r>
          </w:p>
        </w:tc>
      </w:tr>
      <w:tr w:rsidR="00C60C61" w:rsidRPr="00332357" w:rsidTr="00FF5D13">
        <w:trPr>
          <w:trHeight w:val="1095"/>
        </w:trPr>
        <w:tc>
          <w:tcPr>
            <w:tcW w:w="1526" w:type="dxa"/>
            <w:vMerge/>
            <w:tcBorders>
              <w:top w:val="nil"/>
              <w:right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4990,63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7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  <w:bCs/>
              </w:rPr>
              <w:t>Несовершенно      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79,3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99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4990,63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6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100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4990,63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9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Галимов Миннерашит Мубаракшович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80,1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Автомобиль легковой:</w:t>
            </w:r>
          </w:p>
          <w:p w:rsidR="00C60C61" w:rsidRPr="00332357" w:rsidRDefault="00C60C61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 xml:space="preserve">1) </w:t>
            </w:r>
            <w:r w:rsidRPr="00332357">
              <w:rPr>
                <w:rFonts w:eastAsia="Times New Roman"/>
                <w:lang w:val="en-US"/>
              </w:rPr>
              <w:t>LadaKalina</w:t>
            </w:r>
            <w:r w:rsidRPr="00332357">
              <w:rPr>
                <w:rFonts w:eastAsia="Times New Roman"/>
                <w:lang w:val="tt-RU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94932,83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88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3330,00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23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 праве 1/3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86100,00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 xml:space="preserve">Россия 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065AB5" w:rsidRPr="00332357" w:rsidTr="00FF5D13">
        <w:trPr>
          <w:trHeight w:val="230"/>
        </w:trPr>
        <w:tc>
          <w:tcPr>
            <w:tcW w:w="1526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</w:tcPr>
          <w:p w:rsidR="007504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назначения)</w:t>
            </w:r>
          </w:p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доля в праве 1/3</w:t>
            </w:r>
          </w:p>
        </w:tc>
        <w:tc>
          <w:tcPr>
            <w:tcW w:w="1166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86100,00</w:t>
            </w:r>
          </w:p>
        </w:tc>
        <w:tc>
          <w:tcPr>
            <w:tcW w:w="1091" w:type="dxa"/>
          </w:tcPr>
          <w:p w:rsidR="00065AB5" w:rsidRPr="00332357" w:rsidRDefault="007504B5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8424C" w:rsidRPr="00332357" w:rsidRDefault="00C8424C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8424C" w:rsidRPr="00332357" w:rsidRDefault="00C8424C" w:rsidP="00FF5D13">
            <w:pPr>
              <w:rPr>
                <w:rFonts w:eastAsia="Times New Roman"/>
                <w:bCs/>
              </w:rPr>
            </w:pPr>
          </w:p>
          <w:p w:rsidR="00065AB5" w:rsidRPr="00332357" w:rsidRDefault="00C8424C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8424C" w:rsidRPr="00332357" w:rsidRDefault="00C8424C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80,1</w:t>
            </w:r>
          </w:p>
          <w:p w:rsidR="00C8424C" w:rsidRPr="00332357" w:rsidRDefault="00C8424C" w:rsidP="00FF5D13">
            <w:pPr>
              <w:rPr>
                <w:rFonts w:eastAsia="Times New Roman"/>
              </w:rPr>
            </w:pPr>
          </w:p>
          <w:p w:rsidR="00C8424C" w:rsidRPr="00332357" w:rsidRDefault="00C8424C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3330,00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E4AFF" w:rsidRPr="00332357" w:rsidRDefault="00AE4AFF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AE4AFF" w:rsidRPr="00332357" w:rsidRDefault="00AE4AFF" w:rsidP="00FF5D13">
            <w:pPr>
              <w:jc w:val="center"/>
              <w:rPr>
                <w:rFonts w:eastAsia="Times New Roman"/>
                <w:bCs/>
              </w:rPr>
            </w:pPr>
          </w:p>
          <w:p w:rsidR="00065AB5" w:rsidRPr="00332357" w:rsidRDefault="00AE4AFF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8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78188,72</w:t>
            </w:r>
          </w:p>
        </w:tc>
        <w:tc>
          <w:tcPr>
            <w:tcW w:w="1026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33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Минемуллин Василь Шарифович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tabs>
                <w:tab w:val="left" w:pos="225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1/4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97,3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Автомобиль легковой:</w:t>
            </w:r>
          </w:p>
          <w:p w:rsidR="00187E13" w:rsidRPr="00332357" w:rsidRDefault="00C60C61" w:rsidP="00FF5D13">
            <w:pPr>
              <w:widowControl/>
              <w:rPr>
                <w:rFonts w:eastAsia="Times New Roman"/>
                <w:color w:val="000000"/>
              </w:rPr>
            </w:pPr>
            <w:r w:rsidRPr="00332357">
              <w:rPr>
                <w:rFonts w:eastAsia="Times New Roman"/>
              </w:rPr>
              <w:t>1</w:t>
            </w:r>
            <w:r w:rsidRPr="00332357">
              <w:rPr>
                <w:rFonts w:eastAsia="Times New Roman"/>
                <w:color w:val="000000"/>
              </w:rPr>
              <w:t xml:space="preserve"> Opel Astra</w:t>
            </w:r>
          </w:p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Автомобиль грузовой:</w:t>
            </w:r>
          </w:p>
          <w:p w:rsidR="00C60C61" w:rsidRPr="00332357" w:rsidRDefault="00C60C61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sz w:val="22"/>
                <w:szCs w:val="22"/>
              </w:rPr>
              <w:t xml:space="preserve">1)Газель 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242727,00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82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1/4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3780,57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87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индивидуального строительства)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1500,00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38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1/538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12599332,0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9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tabs>
                <w:tab w:val="left" w:pos="225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97,3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121470,02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97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3780,57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3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tabs>
                <w:tab w:val="left" w:pos="225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97,3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103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3780,57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0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Несовершеннолетний </w:t>
            </w:r>
            <w:r w:rsidRPr="00332357">
              <w:rPr>
                <w:rFonts w:eastAsia="Times New Roman"/>
                <w:bCs/>
              </w:rPr>
              <w:lastRenderedPageBreak/>
              <w:t>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tabs>
                <w:tab w:val="left" w:pos="225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97,3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106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3780,57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9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lastRenderedPageBreak/>
              <w:t>Марсутдинов Дамир Шамсутдинович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праве2/538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12599332,0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71,1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Автомобиль легковой:</w:t>
            </w:r>
          </w:p>
          <w:p w:rsidR="00C60C61" w:rsidRPr="00332357" w:rsidRDefault="00C60C61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 xml:space="preserve">1) </w:t>
            </w:r>
            <w:r w:rsidRPr="00332357">
              <w:rPr>
                <w:rFonts w:eastAsia="Times New Roman"/>
                <w:lang w:val="en-US"/>
              </w:rPr>
              <w:t>Lada</w:t>
            </w:r>
            <w:r w:rsidRPr="00332357">
              <w:rPr>
                <w:rFonts w:eastAsia="Times New Roman"/>
              </w:rPr>
              <w:t xml:space="preserve"> 210740  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143266,02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5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4000,00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6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</w:t>
            </w:r>
            <w:r w:rsidR="00FF5D13" w:rsidRPr="00332357">
              <w:rPr>
                <w:rFonts w:eastAsia="Times New Roman"/>
                <w:bCs/>
              </w:rPr>
              <w:t>1</w:t>
            </w:r>
            <w:r w:rsidRPr="00332357">
              <w:rPr>
                <w:rFonts w:eastAsia="Times New Roman"/>
                <w:bCs/>
              </w:rPr>
              <w:t>/538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12599332,0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71,1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79299,12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54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4000,00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5D13" w:rsidRPr="00332357" w:rsidTr="00FF5D13">
        <w:trPr>
          <w:trHeight w:val="231"/>
        </w:trPr>
        <w:tc>
          <w:tcPr>
            <w:tcW w:w="1526" w:type="dxa"/>
            <w:vMerge w:val="restart"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Якупова Рузалия Миннехаевна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2/3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100,5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tcBorders>
              <w:bottom w:val="nil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tcBorders>
              <w:bottom w:val="nil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Легковой автомобиль</w:t>
            </w:r>
          </w:p>
          <w:p w:rsidR="00FF5D13" w:rsidRPr="00332357" w:rsidRDefault="00FF5D13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Москвич ИЖ 412 </w:t>
            </w:r>
          </w:p>
        </w:tc>
        <w:tc>
          <w:tcPr>
            <w:tcW w:w="1451" w:type="dxa"/>
            <w:vMerge w:val="restart"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221582,69</w:t>
            </w:r>
          </w:p>
        </w:tc>
        <w:tc>
          <w:tcPr>
            <w:tcW w:w="1026" w:type="dxa"/>
            <w:vMerge w:val="restart"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F5D13" w:rsidRPr="00332357" w:rsidTr="00FF5D13">
        <w:trPr>
          <w:trHeight w:val="115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2/3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2368,00</w:t>
            </w: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315700,00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5" w:type="dxa"/>
            <w:vMerge w:val="restart"/>
            <w:tcBorders>
              <w:top w:val="nil"/>
              <w:right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5D13" w:rsidRPr="00332357" w:rsidTr="00FF5D13">
        <w:trPr>
          <w:trHeight w:val="102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5D13" w:rsidRPr="00332357" w:rsidTr="00FF5D13">
        <w:trPr>
          <w:trHeight w:val="81"/>
        </w:trPr>
        <w:tc>
          <w:tcPr>
            <w:tcW w:w="1526" w:type="dxa"/>
            <w:tcBorders>
              <w:bottom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1/6</w:t>
            </w:r>
          </w:p>
        </w:tc>
        <w:tc>
          <w:tcPr>
            <w:tcW w:w="1166" w:type="dxa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100,5</w:t>
            </w:r>
          </w:p>
        </w:tc>
        <w:tc>
          <w:tcPr>
            <w:tcW w:w="1091" w:type="dxa"/>
            <w:tcBorders>
              <w:top w:val="nil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tcBorders>
              <w:bottom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tcBorders>
              <w:bottom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173767,50</w:t>
            </w:r>
          </w:p>
        </w:tc>
        <w:tc>
          <w:tcPr>
            <w:tcW w:w="1026" w:type="dxa"/>
            <w:tcBorders>
              <w:bottom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F5D13" w:rsidRPr="00332357" w:rsidTr="00FF5D13">
        <w:trPr>
          <w:trHeight w:val="790"/>
        </w:trPr>
        <w:tc>
          <w:tcPr>
            <w:tcW w:w="1526" w:type="dxa"/>
            <w:vMerge w:val="restart"/>
            <w:tcBorders>
              <w:top w:val="nil"/>
            </w:tcBorders>
          </w:tcPr>
          <w:p w:rsidR="00FF5D13" w:rsidRPr="00332357" w:rsidRDefault="00645659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1/3</w:t>
            </w: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2368,00</w:t>
            </w: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 w:val="restart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5D13" w:rsidRPr="00332357" w:rsidTr="00FF5D13">
        <w:trPr>
          <w:trHeight w:val="10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                   1/33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315700,00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16BA3" w:rsidRPr="00332357" w:rsidTr="00FF5D13">
        <w:trPr>
          <w:trHeight w:val="81"/>
        </w:trPr>
        <w:tc>
          <w:tcPr>
            <w:tcW w:w="1526" w:type="dxa"/>
            <w:tcBorders>
              <w:top w:val="single" w:sz="4" w:space="0" w:color="000000" w:themeColor="text1"/>
              <w:bottom w:val="nil"/>
            </w:tcBorders>
          </w:tcPr>
          <w:p w:rsidR="00A16BA3" w:rsidRPr="00332357" w:rsidRDefault="00645659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top w:val="nil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nil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1/6</w:t>
            </w:r>
          </w:p>
        </w:tc>
        <w:tc>
          <w:tcPr>
            <w:tcW w:w="1166" w:type="dxa"/>
            <w:tcBorders>
              <w:top w:val="nil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100,5</w:t>
            </w:r>
          </w:p>
        </w:tc>
        <w:tc>
          <w:tcPr>
            <w:tcW w:w="1091" w:type="dxa"/>
            <w:tcBorders>
              <w:top w:val="nil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173767,50</w:t>
            </w:r>
          </w:p>
        </w:tc>
        <w:tc>
          <w:tcPr>
            <w:tcW w:w="1026" w:type="dxa"/>
            <w:vMerge w:val="restart"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16BA3" w:rsidRPr="00332357" w:rsidTr="00645659">
        <w:trPr>
          <w:trHeight w:val="790"/>
        </w:trPr>
        <w:tc>
          <w:tcPr>
            <w:tcW w:w="1526" w:type="dxa"/>
            <w:vMerge w:val="restart"/>
            <w:tcBorders>
              <w:top w:val="nil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Общая долевая собственность, доля в праве 1/3</w:t>
            </w: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 xml:space="preserve"> 2368,00</w:t>
            </w: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Россия</w:t>
            </w:r>
          </w:p>
          <w:p w:rsidR="00A16BA3" w:rsidRPr="00332357" w:rsidRDefault="00A16BA3" w:rsidP="00FF5D13">
            <w:pPr>
              <w:rPr>
                <w:rFonts w:eastAsia="Times New Roman"/>
              </w:rPr>
            </w:pPr>
          </w:p>
          <w:p w:rsidR="00A16BA3" w:rsidRPr="00332357" w:rsidRDefault="00A16BA3" w:rsidP="00FF5D13">
            <w:pPr>
              <w:rPr>
                <w:rFonts w:eastAsia="Times New Roman"/>
              </w:rPr>
            </w:pP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16BA3" w:rsidRPr="00332357" w:rsidTr="00FF5D13">
        <w:trPr>
          <w:trHeight w:val="1035"/>
        </w:trPr>
        <w:tc>
          <w:tcPr>
            <w:tcW w:w="1526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Общая долевая ,  1/33 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315700,00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332357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332357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F6" w:rsidRDefault="006279F6" w:rsidP="00003093">
      <w:r>
        <w:separator/>
      </w:r>
    </w:p>
  </w:endnote>
  <w:endnote w:type="continuationSeparator" w:id="0">
    <w:p w:rsidR="006279F6" w:rsidRDefault="006279F6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F6" w:rsidRDefault="006279F6" w:rsidP="00003093">
      <w:r>
        <w:separator/>
      </w:r>
    </w:p>
  </w:footnote>
  <w:footnote w:type="continuationSeparator" w:id="0">
    <w:p w:rsidR="006279F6" w:rsidRDefault="006279F6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35A1A"/>
    <w:rsid w:val="00065AB5"/>
    <w:rsid w:val="000D2AAA"/>
    <w:rsid w:val="001229B8"/>
    <w:rsid w:val="0015684D"/>
    <w:rsid w:val="00187E13"/>
    <w:rsid w:val="001C0994"/>
    <w:rsid w:val="001C68D0"/>
    <w:rsid w:val="001D7FE1"/>
    <w:rsid w:val="001E1D30"/>
    <w:rsid w:val="001E657C"/>
    <w:rsid w:val="00207507"/>
    <w:rsid w:val="00220534"/>
    <w:rsid w:val="00232BF2"/>
    <w:rsid w:val="002709F5"/>
    <w:rsid w:val="00276771"/>
    <w:rsid w:val="002B7CDB"/>
    <w:rsid w:val="002C3C97"/>
    <w:rsid w:val="002F5395"/>
    <w:rsid w:val="00300504"/>
    <w:rsid w:val="00332357"/>
    <w:rsid w:val="003A0FCF"/>
    <w:rsid w:val="003F483D"/>
    <w:rsid w:val="0047185E"/>
    <w:rsid w:val="004D0984"/>
    <w:rsid w:val="004D5501"/>
    <w:rsid w:val="004D7C60"/>
    <w:rsid w:val="004E4DB3"/>
    <w:rsid w:val="005108AB"/>
    <w:rsid w:val="005309E1"/>
    <w:rsid w:val="006008AF"/>
    <w:rsid w:val="00600F84"/>
    <w:rsid w:val="00601B75"/>
    <w:rsid w:val="006279F6"/>
    <w:rsid w:val="00645659"/>
    <w:rsid w:val="006B1CC2"/>
    <w:rsid w:val="006C2D7F"/>
    <w:rsid w:val="00705744"/>
    <w:rsid w:val="00730CD4"/>
    <w:rsid w:val="007317F6"/>
    <w:rsid w:val="007504B5"/>
    <w:rsid w:val="007947EB"/>
    <w:rsid w:val="007B3B4E"/>
    <w:rsid w:val="008555A5"/>
    <w:rsid w:val="008809E2"/>
    <w:rsid w:val="00916FF9"/>
    <w:rsid w:val="00952711"/>
    <w:rsid w:val="00A16BA3"/>
    <w:rsid w:val="00AB03D4"/>
    <w:rsid w:val="00AD2105"/>
    <w:rsid w:val="00AE4AFF"/>
    <w:rsid w:val="00B01DFE"/>
    <w:rsid w:val="00B30158"/>
    <w:rsid w:val="00B72393"/>
    <w:rsid w:val="00B9177D"/>
    <w:rsid w:val="00C26803"/>
    <w:rsid w:val="00C52F12"/>
    <w:rsid w:val="00C60C61"/>
    <w:rsid w:val="00C8424C"/>
    <w:rsid w:val="00C90F86"/>
    <w:rsid w:val="00CA527C"/>
    <w:rsid w:val="00CE0FB1"/>
    <w:rsid w:val="00D14F5A"/>
    <w:rsid w:val="00D30A28"/>
    <w:rsid w:val="00D573FE"/>
    <w:rsid w:val="00D95559"/>
    <w:rsid w:val="00DA1115"/>
    <w:rsid w:val="00DC1E0B"/>
    <w:rsid w:val="00DE46AF"/>
    <w:rsid w:val="00DE7F8F"/>
    <w:rsid w:val="00E11C40"/>
    <w:rsid w:val="00E83224"/>
    <w:rsid w:val="00ED5FA9"/>
    <w:rsid w:val="00ED7A30"/>
    <w:rsid w:val="00EF3774"/>
    <w:rsid w:val="00EF658D"/>
    <w:rsid w:val="00F359B6"/>
    <w:rsid w:val="00F769F7"/>
    <w:rsid w:val="00FD39AA"/>
    <w:rsid w:val="00FF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ED5FA9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600F84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65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ED5FA9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600F84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6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ru/cars/lada/2121/all/?from=wizard.model&amp;utm_source=auto_wizard&amp;utm_medium=desktop&amp;utm_term=%D0%BD%D0%B8%D0%B2%D0%B0+4%D1%854&amp;utm_campaign=model&amp;geo_id=43&amp;search%5Bmark%5D%5B%5D=288&amp;search%5Bmark-folder%5D%5B%5D=288-48678&amp;show_sales=1&amp;search%5Bstate%5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7</cp:revision>
  <cp:lastPrinted>2015-05-13T10:43:00Z</cp:lastPrinted>
  <dcterms:created xsi:type="dcterms:W3CDTF">2016-04-29T06:37:00Z</dcterms:created>
  <dcterms:modified xsi:type="dcterms:W3CDTF">2016-04-30T05:07:00Z</dcterms:modified>
</cp:coreProperties>
</file>